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1E6B1" w14:textId="0ABBF33D" w:rsidR="0044680A" w:rsidRDefault="002E3BAB" w:rsidP="002E3BAB">
      <w:r>
        <w:t>Il/La sottoscritto/</w:t>
      </w:r>
      <w:proofErr w:type="gramStart"/>
      <w:r>
        <w:t>a  …</w:t>
      </w:r>
      <w:proofErr w:type="gramEnd"/>
      <w:r>
        <w:t xml:space="preserve">…………………………………………………………  chiede l’iscrizione al </w:t>
      </w:r>
      <w:proofErr w:type="spellStart"/>
      <w:r>
        <w:t>Summer</w:t>
      </w:r>
      <w:proofErr w:type="spellEnd"/>
      <w:r>
        <w:t xml:space="preserve"> Camp </w:t>
      </w:r>
    </w:p>
    <w:p w14:paraId="2929F9E9" w14:textId="77777777" w:rsidR="000D6D8F" w:rsidRDefault="000D6D8F" w:rsidP="002E3BAB"/>
    <w:p w14:paraId="53A14F5C" w14:textId="2B4C4CC5" w:rsidR="002E3BAB" w:rsidRPr="000D6D8F" w:rsidRDefault="002E3BAB" w:rsidP="002E3BAB">
      <w:pPr>
        <w:rPr>
          <w:rFonts w:asciiTheme="majorHAnsi" w:eastAsiaTheme="majorEastAsia" w:hAnsiTheme="majorHAnsi" w:cstheme="majorBidi"/>
          <w:color w:val="2F5496" w:themeColor="accent1" w:themeShade="BF"/>
          <w:sz w:val="32"/>
          <w:szCs w:val="32"/>
        </w:rPr>
      </w:pPr>
      <w:r>
        <w:t>KOLBE</w:t>
      </w:r>
      <w:r w:rsidR="000D6D8F">
        <w:t xml:space="preserve"> 2021</w:t>
      </w:r>
      <w:r>
        <w:t xml:space="preserve"> del proprio figlio/a:</w:t>
      </w:r>
      <w:r w:rsidR="000D6D8F">
        <w:t xml:space="preserve"> </w:t>
      </w:r>
      <w:r>
        <w:t>Nome e Cognome ………………………………………………………………</w:t>
      </w:r>
    </w:p>
    <w:p w14:paraId="487FEF26" w14:textId="77777777" w:rsidR="002E3BAB" w:rsidRDefault="002E3BAB" w:rsidP="002E3BAB"/>
    <w:p w14:paraId="2BAA98AA" w14:textId="7DEA68D3" w:rsidR="002E3BAB" w:rsidRDefault="002E3BAB" w:rsidP="002E3BAB">
      <w:r>
        <w:t>Luogo e data di nascita ………………………………………………</w:t>
      </w:r>
      <w:r w:rsidR="000D6D8F">
        <w:t>…</w:t>
      </w:r>
      <w:proofErr w:type="gramStart"/>
      <w:r w:rsidR="000D6D8F">
        <w:t>…….</w:t>
      </w:r>
      <w:proofErr w:type="gramEnd"/>
      <w:r w:rsidR="000D6D8F">
        <w:t>.</w:t>
      </w:r>
      <w:r>
        <w:t>Residente a ……………………………………</w:t>
      </w:r>
    </w:p>
    <w:p w14:paraId="732EF7FE" w14:textId="77777777" w:rsidR="002E3BAB" w:rsidRDefault="002E3BAB" w:rsidP="002E3BAB"/>
    <w:p w14:paraId="64A8A979" w14:textId="676F23F4" w:rsidR="002E3BAB" w:rsidRDefault="002E3BAB" w:rsidP="002E3BAB">
      <w:r>
        <w:t xml:space="preserve">CAP e </w:t>
      </w:r>
      <w:proofErr w:type="spellStart"/>
      <w:r>
        <w:t>Prov</w:t>
      </w:r>
      <w:proofErr w:type="spellEnd"/>
      <w:r>
        <w:t>. ……………………………………………………  Via e n. …………………………………………………………………</w:t>
      </w:r>
    </w:p>
    <w:p w14:paraId="2DC33BB5" w14:textId="35D65018" w:rsidR="0044680A" w:rsidRDefault="0044680A" w:rsidP="002E3BAB"/>
    <w:p w14:paraId="79CB6B2D" w14:textId="0EFF83E5" w:rsidR="0044680A" w:rsidRDefault="0044680A" w:rsidP="002E3BAB">
      <w:r>
        <w:t>C.F. GENITORE …………………………………………… C.F. ATLETA…………………………………………………………</w:t>
      </w:r>
      <w:proofErr w:type="gramStart"/>
      <w:r>
        <w:t>…….</w:t>
      </w:r>
      <w:proofErr w:type="gramEnd"/>
      <w:r>
        <w:t>.</w:t>
      </w:r>
    </w:p>
    <w:p w14:paraId="33841C69" w14:textId="4CD9BBBF" w:rsidR="002E3BAB" w:rsidRDefault="002E3BAB" w:rsidP="002E3BAB"/>
    <w:p w14:paraId="247223BD" w14:textId="459E40E4" w:rsidR="002E3BAB" w:rsidRDefault="002E3BAB" w:rsidP="002E3BAB">
      <w:pPr>
        <w:rPr>
          <w:b/>
          <w:bCs/>
        </w:rPr>
      </w:pPr>
      <w:r w:rsidRPr="002E3BAB">
        <w:rPr>
          <w:b/>
          <w:bCs/>
        </w:rPr>
        <w:t>Settimane di presenza scelte</w:t>
      </w:r>
      <w:r>
        <w:rPr>
          <w:b/>
          <w:bCs/>
        </w:rPr>
        <w:t xml:space="preserve"> (mettere una X di fianco alla</w:t>
      </w:r>
      <w:r w:rsidR="000D6D8F">
        <w:rPr>
          <w:b/>
          <w:bCs/>
        </w:rPr>
        <w:t>/e</w:t>
      </w:r>
      <w:r>
        <w:rPr>
          <w:b/>
          <w:bCs/>
        </w:rPr>
        <w:t xml:space="preserve"> settimana</w:t>
      </w:r>
      <w:r w:rsidR="000D6D8F">
        <w:rPr>
          <w:b/>
          <w:bCs/>
        </w:rPr>
        <w:t>/e</w:t>
      </w:r>
      <w:r>
        <w:rPr>
          <w:b/>
          <w:bCs/>
        </w:rPr>
        <w:t xml:space="preserve"> scelta</w:t>
      </w:r>
      <w:r w:rsidR="002F1B1A">
        <w:rPr>
          <w:b/>
          <w:bCs/>
        </w:rPr>
        <w:t>/e</w:t>
      </w:r>
      <w:r>
        <w:rPr>
          <w:b/>
          <w:bCs/>
        </w:rPr>
        <w:t>)</w:t>
      </w:r>
    </w:p>
    <w:tbl>
      <w:tblPr>
        <w:tblStyle w:val="Grigliatabella"/>
        <w:tblW w:w="9634" w:type="dxa"/>
        <w:tblLayout w:type="fixed"/>
        <w:tblLook w:val="04A0" w:firstRow="1" w:lastRow="0" w:firstColumn="1" w:lastColumn="0" w:noHBand="0" w:noVBand="1"/>
      </w:tblPr>
      <w:tblGrid>
        <w:gridCol w:w="4390"/>
        <w:gridCol w:w="425"/>
        <w:gridCol w:w="4394"/>
        <w:gridCol w:w="425"/>
      </w:tblGrid>
      <w:tr w:rsidR="002E3BAB" w14:paraId="71A46FFF" w14:textId="77777777" w:rsidTr="00301A79">
        <w:tc>
          <w:tcPr>
            <w:tcW w:w="4390" w:type="dxa"/>
          </w:tcPr>
          <w:p w14:paraId="47352061" w14:textId="1DDE71C4" w:rsidR="00301A79" w:rsidRDefault="002E3BAB" w:rsidP="00301A79">
            <w:pPr>
              <w:pStyle w:val="Nessunaspaziatura"/>
              <w:numPr>
                <w:ilvl w:val="0"/>
                <w:numId w:val="7"/>
              </w:numPr>
              <w:jc w:val="both"/>
            </w:pPr>
            <w:r>
              <w:t>Prima settimana dal 9/06 al 11/06</w:t>
            </w:r>
          </w:p>
          <w:p w14:paraId="07921040" w14:textId="503141AF" w:rsidR="002E3BAB" w:rsidRPr="00301A79" w:rsidRDefault="00301A79" w:rsidP="002E3BAB">
            <w:pPr>
              <w:rPr>
                <w:b/>
                <w:bCs/>
                <w:sz w:val="22"/>
                <w:szCs w:val="22"/>
              </w:rPr>
            </w:pPr>
            <w:r w:rsidRPr="00301A79">
              <w:rPr>
                <w:b/>
                <w:bCs/>
                <w:sz w:val="22"/>
                <w:szCs w:val="22"/>
              </w:rPr>
              <w:t xml:space="preserve">FORMULA CAMP: </w:t>
            </w:r>
          </w:p>
        </w:tc>
        <w:tc>
          <w:tcPr>
            <w:tcW w:w="425" w:type="dxa"/>
          </w:tcPr>
          <w:p w14:paraId="0986145C" w14:textId="77777777" w:rsidR="002E3BAB" w:rsidRPr="002E3BAB" w:rsidRDefault="002E3BAB" w:rsidP="002E3BAB">
            <w:pPr>
              <w:ind w:left="360"/>
              <w:rPr>
                <w:b/>
                <w:bCs/>
              </w:rPr>
            </w:pPr>
          </w:p>
        </w:tc>
        <w:tc>
          <w:tcPr>
            <w:tcW w:w="4394" w:type="dxa"/>
          </w:tcPr>
          <w:p w14:paraId="2F2DA3A8" w14:textId="6A0CE4BD" w:rsidR="00301A79" w:rsidRDefault="002E3BAB" w:rsidP="00301A79">
            <w:pPr>
              <w:pStyle w:val="Nessunaspaziatura"/>
              <w:numPr>
                <w:ilvl w:val="0"/>
                <w:numId w:val="7"/>
              </w:numPr>
              <w:jc w:val="both"/>
            </w:pPr>
            <w:r>
              <w:t>Seconda settimana dal 14/06 al 18/06</w:t>
            </w:r>
          </w:p>
          <w:p w14:paraId="77C7CE3B" w14:textId="0BB012EF" w:rsidR="002E3BAB" w:rsidRPr="00301A79" w:rsidRDefault="00301A79" w:rsidP="002E3BAB">
            <w:pPr>
              <w:rPr>
                <w:b/>
                <w:bCs/>
                <w:sz w:val="22"/>
                <w:szCs w:val="22"/>
              </w:rPr>
            </w:pPr>
            <w:r w:rsidRPr="00301A79">
              <w:rPr>
                <w:b/>
                <w:bCs/>
                <w:sz w:val="22"/>
                <w:szCs w:val="22"/>
              </w:rPr>
              <w:t>FORMULA CAMP:</w:t>
            </w:r>
          </w:p>
        </w:tc>
        <w:tc>
          <w:tcPr>
            <w:tcW w:w="425" w:type="dxa"/>
          </w:tcPr>
          <w:p w14:paraId="473FB235" w14:textId="77777777" w:rsidR="002E3BAB" w:rsidRDefault="002E3BAB" w:rsidP="002E3BAB">
            <w:pPr>
              <w:rPr>
                <w:b/>
                <w:bCs/>
              </w:rPr>
            </w:pPr>
          </w:p>
        </w:tc>
      </w:tr>
      <w:tr w:rsidR="002E3BAB" w14:paraId="5258D6FD" w14:textId="77777777" w:rsidTr="00301A79">
        <w:tc>
          <w:tcPr>
            <w:tcW w:w="4390" w:type="dxa"/>
          </w:tcPr>
          <w:p w14:paraId="0738BA5D" w14:textId="3BD86778" w:rsidR="00301A79" w:rsidRDefault="002E3BAB" w:rsidP="00301A79">
            <w:pPr>
              <w:pStyle w:val="Nessunaspaziatura"/>
              <w:numPr>
                <w:ilvl w:val="0"/>
                <w:numId w:val="7"/>
              </w:numPr>
              <w:jc w:val="both"/>
            </w:pPr>
            <w:r>
              <w:t>Terza settimana dal 21/06 al 25/06</w:t>
            </w:r>
          </w:p>
          <w:p w14:paraId="4C69742F" w14:textId="36CB4AD6" w:rsidR="00301A79" w:rsidRPr="00301A79" w:rsidRDefault="00301A79" w:rsidP="00301A79">
            <w:pPr>
              <w:pStyle w:val="Nessunaspaziatura"/>
              <w:jc w:val="both"/>
              <w:rPr>
                <w:b/>
                <w:bCs/>
              </w:rPr>
            </w:pPr>
            <w:r w:rsidRPr="00301A79">
              <w:rPr>
                <w:b/>
                <w:bCs/>
              </w:rPr>
              <w:t>FORMULA CAMP:</w:t>
            </w:r>
          </w:p>
        </w:tc>
        <w:tc>
          <w:tcPr>
            <w:tcW w:w="425" w:type="dxa"/>
          </w:tcPr>
          <w:p w14:paraId="049B144E" w14:textId="77777777" w:rsidR="002E3BAB" w:rsidRPr="002E3BAB" w:rsidRDefault="002E3BAB" w:rsidP="002E3BAB">
            <w:pPr>
              <w:pStyle w:val="Paragrafoelenco"/>
              <w:rPr>
                <w:b/>
                <w:bCs/>
              </w:rPr>
            </w:pPr>
          </w:p>
        </w:tc>
        <w:tc>
          <w:tcPr>
            <w:tcW w:w="4394" w:type="dxa"/>
          </w:tcPr>
          <w:p w14:paraId="6EB84FFD" w14:textId="77777777" w:rsidR="002E3BAB" w:rsidRDefault="002E3BAB" w:rsidP="002E3BAB">
            <w:pPr>
              <w:pStyle w:val="Nessunaspaziatura"/>
              <w:numPr>
                <w:ilvl w:val="0"/>
                <w:numId w:val="7"/>
              </w:numPr>
              <w:jc w:val="both"/>
            </w:pPr>
            <w:r>
              <w:t>Quarta settimana dal 28/06 al 2/07</w:t>
            </w:r>
          </w:p>
          <w:p w14:paraId="4C66B706" w14:textId="7CD3205B" w:rsidR="002E3BAB" w:rsidRPr="00301A79" w:rsidRDefault="00301A79" w:rsidP="002E3BAB">
            <w:pPr>
              <w:rPr>
                <w:b/>
                <w:bCs/>
                <w:sz w:val="22"/>
                <w:szCs w:val="22"/>
              </w:rPr>
            </w:pPr>
            <w:r w:rsidRPr="00301A79">
              <w:rPr>
                <w:b/>
                <w:bCs/>
                <w:sz w:val="22"/>
                <w:szCs w:val="22"/>
              </w:rPr>
              <w:t>FORMULA CAMP:</w:t>
            </w:r>
          </w:p>
        </w:tc>
        <w:tc>
          <w:tcPr>
            <w:tcW w:w="425" w:type="dxa"/>
          </w:tcPr>
          <w:p w14:paraId="1B882DFC" w14:textId="77777777" w:rsidR="002E3BAB" w:rsidRDefault="002E3BAB" w:rsidP="002E3BAB">
            <w:pPr>
              <w:rPr>
                <w:b/>
                <w:bCs/>
              </w:rPr>
            </w:pPr>
          </w:p>
        </w:tc>
      </w:tr>
      <w:tr w:rsidR="002E3BAB" w14:paraId="099620BC" w14:textId="77777777" w:rsidTr="00301A79">
        <w:tc>
          <w:tcPr>
            <w:tcW w:w="4390" w:type="dxa"/>
          </w:tcPr>
          <w:p w14:paraId="499C66EB" w14:textId="53980625" w:rsidR="00301A79" w:rsidRDefault="002E3BAB" w:rsidP="00301A79">
            <w:pPr>
              <w:pStyle w:val="Nessunaspaziatura"/>
              <w:numPr>
                <w:ilvl w:val="0"/>
                <w:numId w:val="7"/>
              </w:numPr>
              <w:jc w:val="both"/>
            </w:pPr>
            <w:r>
              <w:t>Quinta settimana dal 5/07 al 9/07</w:t>
            </w:r>
          </w:p>
          <w:p w14:paraId="353C9BD3" w14:textId="7548DB8C" w:rsidR="00301A79" w:rsidRPr="002E3BAB" w:rsidRDefault="00301A79" w:rsidP="00301A79">
            <w:pPr>
              <w:pStyle w:val="Nessunaspaziatura"/>
              <w:jc w:val="both"/>
            </w:pPr>
            <w:r w:rsidRPr="00301A79">
              <w:rPr>
                <w:b/>
                <w:bCs/>
              </w:rPr>
              <w:t>FORMULA CAMP:</w:t>
            </w:r>
          </w:p>
        </w:tc>
        <w:tc>
          <w:tcPr>
            <w:tcW w:w="425" w:type="dxa"/>
          </w:tcPr>
          <w:p w14:paraId="7132C76A" w14:textId="77777777" w:rsidR="002E3BAB" w:rsidRPr="002E3BAB" w:rsidRDefault="002E3BAB" w:rsidP="002E3BAB">
            <w:pPr>
              <w:pStyle w:val="Paragrafoelenco"/>
              <w:rPr>
                <w:b/>
                <w:bCs/>
              </w:rPr>
            </w:pPr>
          </w:p>
        </w:tc>
        <w:tc>
          <w:tcPr>
            <w:tcW w:w="4394" w:type="dxa"/>
          </w:tcPr>
          <w:p w14:paraId="758EF55F" w14:textId="77777777" w:rsidR="002E3BAB" w:rsidRDefault="002E3BAB" w:rsidP="002E3BAB">
            <w:pPr>
              <w:pStyle w:val="Nessunaspaziatura"/>
              <w:numPr>
                <w:ilvl w:val="0"/>
                <w:numId w:val="7"/>
              </w:numPr>
              <w:jc w:val="both"/>
            </w:pPr>
            <w:r>
              <w:t>Sesta settimana dal 12/07 al 16/07</w:t>
            </w:r>
          </w:p>
          <w:p w14:paraId="44191E93" w14:textId="4A8D327A" w:rsidR="002E3BAB" w:rsidRPr="00301A79" w:rsidRDefault="00301A79" w:rsidP="002E3BAB">
            <w:pPr>
              <w:rPr>
                <w:b/>
                <w:bCs/>
                <w:sz w:val="22"/>
                <w:szCs w:val="22"/>
              </w:rPr>
            </w:pPr>
            <w:r w:rsidRPr="00301A79">
              <w:rPr>
                <w:b/>
                <w:bCs/>
                <w:sz w:val="22"/>
                <w:szCs w:val="22"/>
              </w:rPr>
              <w:t>FORMULA CAMP:</w:t>
            </w:r>
          </w:p>
        </w:tc>
        <w:tc>
          <w:tcPr>
            <w:tcW w:w="425" w:type="dxa"/>
          </w:tcPr>
          <w:p w14:paraId="12B6CAFE" w14:textId="77777777" w:rsidR="002E3BAB" w:rsidRDefault="002E3BAB" w:rsidP="002E3BAB">
            <w:pPr>
              <w:rPr>
                <w:b/>
                <w:bCs/>
              </w:rPr>
            </w:pPr>
          </w:p>
        </w:tc>
      </w:tr>
      <w:tr w:rsidR="002E3BAB" w14:paraId="76D26505" w14:textId="77777777" w:rsidTr="00301A79">
        <w:tc>
          <w:tcPr>
            <w:tcW w:w="4390" w:type="dxa"/>
          </w:tcPr>
          <w:p w14:paraId="7B114D73" w14:textId="4F9DAC3D" w:rsidR="00301A79" w:rsidRPr="00301A79" w:rsidRDefault="002E3BAB" w:rsidP="00301A79">
            <w:pPr>
              <w:pStyle w:val="Paragrafoelenco"/>
              <w:numPr>
                <w:ilvl w:val="0"/>
                <w:numId w:val="7"/>
              </w:numPr>
              <w:rPr>
                <w:b/>
                <w:bCs/>
                <w:sz w:val="22"/>
                <w:szCs w:val="22"/>
              </w:rPr>
            </w:pPr>
            <w:r w:rsidRPr="002E3BAB">
              <w:rPr>
                <w:sz w:val="22"/>
                <w:szCs w:val="22"/>
              </w:rPr>
              <w:t>Settima settimana dal 19/07 al</w:t>
            </w:r>
            <w:r w:rsidR="00301A79">
              <w:rPr>
                <w:sz w:val="22"/>
                <w:szCs w:val="22"/>
              </w:rPr>
              <w:t xml:space="preserve"> </w:t>
            </w:r>
            <w:r w:rsidRPr="002E3BAB">
              <w:rPr>
                <w:sz w:val="22"/>
                <w:szCs w:val="22"/>
              </w:rPr>
              <w:t>23/07</w:t>
            </w:r>
          </w:p>
          <w:p w14:paraId="5F727116" w14:textId="3B3B4556" w:rsidR="00301A79" w:rsidRPr="00301A79" w:rsidRDefault="00301A79" w:rsidP="00301A79">
            <w:pPr>
              <w:rPr>
                <w:b/>
                <w:bCs/>
                <w:sz w:val="22"/>
                <w:szCs w:val="22"/>
              </w:rPr>
            </w:pPr>
            <w:r w:rsidRPr="00301A79">
              <w:rPr>
                <w:b/>
                <w:bCs/>
                <w:sz w:val="22"/>
                <w:szCs w:val="22"/>
              </w:rPr>
              <w:t>FORMULA CAMP:</w:t>
            </w:r>
          </w:p>
        </w:tc>
        <w:tc>
          <w:tcPr>
            <w:tcW w:w="425" w:type="dxa"/>
          </w:tcPr>
          <w:p w14:paraId="446939F3" w14:textId="77777777" w:rsidR="002E3BAB" w:rsidRPr="002E3BAB" w:rsidRDefault="002E3BAB" w:rsidP="002E3BAB">
            <w:pPr>
              <w:pStyle w:val="Paragrafoelenco"/>
              <w:rPr>
                <w:b/>
                <w:bCs/>
              </w:rPr>
            </w:pPr>
          </w:p>
        </w:tc>
        <w:tc>
          <w:tcPr>
            <w:tcW w:w="4394" w:type="dxa"/>
          </w:tcPr>
          <w:p w14:paraId="046EC17A" w14:textId="77777777" w:rsidR="002E3BAB" w:rsidRDefault="002E3BAB" w:rsidP="002E3BAB">
            <w:pPr>
              <w:pStyle w:val="Nessunaspaziatura"/>
              <w:numPr>
                <w:ilvl w:val="0"/>
                <w:numId w:val="7"/>
              </w:numPr>
              <w:jc w:val="both"/>
            </w:pPr>
            <w:r>
              <w:t>Ottava settimana dal 26/07 al 30/07</w:t>
            </w:r>
          </w:p>
          <w:p w14:paraId="13E0FAC5" w14:textId="25D6500F" w:rsidR="002E3BAB" w:rsidRPr="00301A79" w:rsidRDefault="00301A79" w:rsidP="002E3BAB">
            <w:pPr>
              <w:rPr>
                <w:b/>
                <w:bCs/>
                <w:sz w:val="22"/>
                <w:szCs w:val="22"/>
              </w:rPr>
            </w:pPr>
            <w:r w:rsidRPr="00301A79">
              <w:rPr>
                <w:b/>
                <w:bCs/>
                <w:sz w:val="22"/>
                <w:szCs w:val="22"/>
              </w:rPr>
              <w:t>FORMULA CAMP:</w:t>
            </w:r>
          </w:p>
        </w:tc>
        <w:tc>
          <w:tcPr>
            <w:tcW w:w="425" w:type="dxa"/>
          </w:tcPr>
          <w:p w14:paraId="390102BA" w14:textId="77777777" w:rsidR="002E3BAB" w:rsidRDefault="002E3BAB" w:rsidP="002E3BAB">
            <w:pPr>
              <w:rPr>
                <w:b/>
                <w:bCs/>
              </w:rPr>
            </w:pPr>
          </w:p>
        </w:tc>
      </w:tr>
      <w:tr w:rsidR="002E3BAB" w14:paraId="40F107AA" w14:textId="77777777" w:rsidTr="00301A79">
        <w:tc>
          <w:tcPr>
            <w:tcW w:w="4390" w:type="dxa"/>
          </w:tcPr>
          <w:p w14:paraId="4B1C35D4" w14:textId="2A6E51DE" w:rsidR="00301A79" w:rsidRDefault="002E3BAB" w:rsidP="00301A79">
            <w:pPr>
              <w:pStyle w:val="Nessunaspaziatura"/>
              <w:numPr>
                <w:ilvl w:val="0"/>
                <w:numId w:val="7"/>
              </w:numPr>
              <w:jc w:val="both"/>
            </w:pPr>
            <w:r>
              <w:t>Nona settimana dal 30/08 al 3/09</w:t>
            </w:r>
          </w:p>
          <w:p w14:paraId="007A6DA7" w14:textId="17FA75C1" w:rsidR="002E3BAB" w:rsidRPr="00301A79" w:rsidRDefault="00301A79" w:rsidP="002E3BAB">
            <w:pPr>
              <w:rPr>
                <w:b/>
                <w:bCs/>
                <w:sz w:val="22"/>
                <w:szCs w:val="22"/>
              </w:rPr>
            </w:pPr>
            <w:r w:rsidRPr="00301A79">
              <w:rPr>
                <w:b/>
                <w:bCs/>
                <w:sz w:val="22"/>
                <w:szCs w:val="22"/>
              </w:rPr>
              <w:t>FORMULA CAMP:</w:t>
            </w:r>
          </w:p>
        </w:tc>
        <w:tc>
          <w:tcPr>
            <w:tcW w:w="425" w:type="dxa"/>
          </w:tcPr>
          <w:p w14:paraId="73CD4474" w14:textId="77777777" w:rsidR="002E3BAB" w:rsidRPr="002E3BAB" w:rsidRDefault="002E3BAB" w:rsidP="002E3BAB">
            <w:pPr>
              <w:pStyle w:val="Paragrafoelenco"/>
              <w:rPr>
                <w:b/>
                <w:bCs/>
              </w:rPr>
            </w:pPr>
          </w:p>
        </w:tc>
        <w:tc>
          <w:tcPr>
            <w:tcW w:w="4394" w:type="dxa"/>
          </w:tcPr>
          <w:p w14:paraId="24C81D77" w14:textId="2F938FA7" w:rsidR="002E3BAB" w:rsidRPr="0044680A" w:rsidRDefault="0044680A" w:rsidP="0044680A">
            <w:pPr>
              <w:rPr>
                <w:b/>
                <w:bCs/>
              </w:rPr>
            </w:pPr>
            <w:r w:rsidRPr="0044680A">
              <w:rPr>
                <w:b/>
                <w:bCs/>
              </w:rPr>
              <w:t xml:space="preserve">CERTIFICATO MEDICO </w:t>
            </w:r>
            <w:r>
              <w:rPr>
                <w:b/>
                <w:bCs/>
              </w:rPr>
              <w:t>IN CORSO DI VALIDITA’</w:t>
            </w:r>
          </w:p>
        </w:tc>
        <w:tc>
          <w:tcPr>
            <w:tcW w:w="425" w:type="dxa"/>
          </w:tcPr>
          <w:p w14:paraId="2C1F1EE5" w14:textId="77777777" w:rsidR="002E3BAB" w:rsidRDefault="002E3BAB" w:rsidP="002E3BAB">
            <w:pPr>
              <w:rPr>
                <w:b/>
                <w:bCs/>
              </w:rPr>
            </w:pPr>
          </w:p>
        </w:tc>
      </w:tr>
    </w:tbl>
    <w:p w14:paraId="10395583" w14:textId="02924CA0" w:rsidR="002E3BAB" w:rsidRDefault="002E3BAB" w:rsidP="002E3BAB"/>
    <w:tbl>
      <w:tblPr>
        <w:tblStyle w:val="Grigliatabella"/>
        <w:tblW w:w="0" w:type="auto"/>
        <w:tblLook w:val="04A0" w:firstRow="1" w:lastRow="0" w:firstColumn="1" w:lastColumn="0" w:noHBand="0" w:noVBand="1"/>
      </w:tblPr>
      <w:tblGrid>
        <w:gridCol w:w="4811"/>
        <w:gridCol w:w="1280"/>
      </w:tblGrid>
      <w:tr w:rsidR="002E3BAB" w14:paraId="1BC24D0E" w14:textId="77777777" w:rsidTr="002E3BAB">
        <w:tc>
          <w:tcPr>
            <w:tcW w:w="4811" w:type="dxa"/>
          </w:tcPr>
          <w:p w14:paraId="23E19EE6" w14:textId="152D2BB4" w:rsidR="002E3BAB" w:rsidRDefault="002E3BAB" w:rsidP="002E3BAB">
            <w:r>
              <w:t>SERVIZIO PRESCUOLA ORE 7.45</w:t>
            </w:r>
          </w:p>
        </w:tc>
        <w:tc>
          <w:tcPr>
            <w:tcW w:w="1280" w:type="dxa"/>
          </w:tcPr>
          <w:p w14:paraId="219993A8" w14:textId="77777777" w:rsidR="002E3BAB" w:rsidRDefault="002E3BAB" w:rsidP="002E3BAB"/>
        </w:tc>
      </w:tr>
    </w:tbl>
    <w:p w14:paraId="419234EC" w14:textId="21050E51" w:rsidR="002E3BAB" w:rsidRDefault="002E3BAB" w:rsidP="002E3BAB"/>
    <w:tbl>
      <w:tblPr>
        <w:tblStyle w:val="Grigliatabella"/>
        <w:tblW w:w="0" w:type="auto"/>
        <w:tblLook w:val="04A0" w:firstRow="1" w:lastRow="0" w:firstColumn="1" w:lastColumn="0" w:noHBand="0" w:noVBand="1"/>
      </w:tblPr>
      <w:tblGrid>
        <w:gridCol w:w="4811"/>
        <w:gridCol w:w="1280"/>
      </w:tblGrid>
      <w:tr w:rsidR="002E3BAB" w14:paraId="578E5E2B" w14:textId="77777777" w:rsidTr="002E3BAB">
        <w:tc>
          <w:tcPr>
            <w:tcW w:w="4811" w:type="dxa"/>
          </w:tcPr>
          <w:p w14:paraId="1D8C705C" w14:textId="6C9363E6" w:rsidR="002E3BAB" w:rsidRDefault="002E3BAB" w:rsidP="002E3BAB">
            <w:r>
              <w:t>TAGLIA MAGLIETTA</w:t>
            </w:r>
          </w:p>
        </w:tc>
        <w:tc>
          <w:tcPr>
            <w:tcW w:w="1280" w:type="dxa"/>
          </w:tcPr>
          <w:p w14:paraId="2FBF4387" w14:textId="77777777" w:rsidR="002E3BAB" w:rsidRDefault="002E3BAB" w:rsidP="002E3BAB"/>
        </w:tc>
      </w:tr>
    </w:tbl>
    <w:p w14:paraId="5A02F5F7" w14:textId="6D6C6A7C" w:rsidR="002E3BAB" w:rsidRDefault="002E3BAB" w:rsidP="002E3BAB"/>
    <w:p w14:paraId="04B550D3" w14:textId="617A834C" w:rsidR="002E3BAB" w:rsidRPr="002E3BAB" w:rsidRDefault="002E3BAB" w:rsidP="002E3BAB">
      <w:pPr>
        <w:rPr>
          <w:b/>
          <w:bCs/>
        </w:rPr>
      </w:pPr>
      <w:r w:rsidRPr="002E3BAB">
        <w:rPr>
          <w:b/>
          <w:bCs/>
        </w:rPr>
        <w:t xml:space="preserve">Dichiara che il proprio figlio ha le seguenti intolleranze/allergie alimentari: </w:t>
      </w:r>
    </w:p>
    <w:p w14:paraId="340BF69E" w14:textId="77777777" w:rsidR="002E3BAB" w:rsidRDefault="002E3BAB" w:rsidP="002E3BAB"/>
    <w:p w14:paraId="3AEA55B1" w14:textId="77185CD9" w:rsidR="002E3BAB" w:rsidRDefault="002E3BAB" w:rsidP="002E3BAB">
      <w:r>
        <w:t>…………………………………………………………………………………………………………………………………………………………</w:t>
      </w:r>
    </w:p>
    <w:p w14:paraId="4B75E65B" w14:textId="77777777" w:rsidR="002E3BAB" w:rsidRDefault="002E3BAB" w:rsidP="002E3BAB"/>
    <w:p w14:paraId="4AE63321" w14:textId="4E61BBB3" w:rsidR="002E3BAB" w:rsidRPr="002E3BAB" w:rsidRDefault="002E3BAB" w:rsidP="002E3BAB">
      <w:pPr>
        <w:rPr>
          <w:b/>
          <w:bCs/>
        </w:rPr>
      </w:pPr>
      <w:r w:rsidRPr="002E3BAB">
        <w:rPr>
          <w:b/>
          <w:bCs/>
        </w:rPr>
        <w:t xml:space="preserve">Per questo si richiede la seguente dieta: </w:t>
      </w:r>
    </w:p>
    <w:p w14:paraId="166A9E6B" w14:textId="77777777" w:rsidR="002E3BAB" w:rsidRDefault="002E3BAB" w:rsidP="002E3BAB"/>
    <w:p w14:paraId="6200A909" w14:textId="113559C8" w:rsidR="002E3BAB" w:rsidRDefault="002E3BAB" w:rsidP="002E3BAB">
      <w:r>
        <w:t>…………………………………………………………………………………………………………………………………………………………</w:t>
      </w:r>
    </w:p>
    <w:p w14:paraId="6A97E475" w14:textId="77777777" w:rsidR="002E3BAB" w:rsidRDefault="002E3BAB" w:rsidP="002E3BAB"/>
    <w:p w14:paraId="298D66D4" w14:textId="60245DD4" w:rsidR="002E3BAB" w:rsidRPr="002E3BAB" w:rsidRDefault="002E3BAB" w:rsidP="002E3BAB">
      <w:pPr>
        <w:rPr>
          <w:b/>
          <w:bCs/>
        </w:rPr>
      </w:pPr>
      <w:r w:rsidRPr="002E3BAB">
        <w:rPr>
          <w:b/>
          <w:bCs/>
        </w:rPr>
        <w:t xml:space="preserve">Chiede di essere avvisato per urgenze, o per cambiamento di programma ai seguenti numeri: </w:t>
      </w:r>
    </w:p>
    <w:p w14:paraId="31F29124" w14:textId="77777777" w:rsidR="002E3BAB" w:rsidRDefault="002E3BAB" w:rsidP="002E3BAB"/>
    <w:p w14:paraId="1644C5B0" w14:textId="002477A8" w:rsidR="002E3BAB" w:rsidRDefault="002E3BAB" w:rsidP="002E3BAB">
      <w:r>
        <w:t>Cellulare madre ………………………………………… Cellulare padre …………………………………………………</w:t>
      </w:r>
      <w:proofErr w:type="gramStart"/>
      <w:r>
        <w:t>…….</w:t>
      </w:r>
      <w:proofErr w:type="gramEnd"/>
      <w:r>
        <w:t>.</w:t>
      </w:r>
    </w:p>
    <w:p w14:paraId="274545C6" w14:textId="77777777" w:rsidR="002E3BAB" w:rsidRDefault="002E3BAB" w:rsidP="002E3BAB"/>
    <w:p w14:paraId="01E6844E" w14:textId="5DF4BE4C" w:rsidR="002E3BAB" w:rsidRDefault="002E3BAB" w:rsidP="002E3BAB">
      <w:r>
        <w:t>Altri (specificare) ………………………………………………… Indirizzo email …………………………………………………</w:t>
      </w:r>
    </w:p>
    <w:p w14:paraId="33DD3814" w14:textId="48BD1B00" w:rsidR="002E3BAB" w:rsidRDefault="002E3BAB" w:rsidP="002E3BAB"/>
    <w:tbl>
      <w:tblPr>
        <w:tblStyle w:val="Grigliatabella"/>
        <w:tblW w:w="10343" w:type="dxa"/>
        <w:tblLook w:val="04A0" w:firstRow="1" w:lastRow="0" w:firstColumn="1" w:lastColumn="0" w:noHBand="0" w:noVBand="1"/>
      </w:tblPr>
      <w:tblGrid>
        <w:gridCol w:w="9351"/>
        <w:gridCol w:w="992"/>
      </w:tblGrid>
      <w:tr w:rsidR="002E3BAB" w14:paraId="0A2286D6" w14:textId="77777777" w:rsidTr="002E3BAB">
        <w:tc>
          <w:tcPr>
            <w:tcW w:w="9351" w:type="dxa"/>
          </w:tcPr>
          <w:p w14:paraId="7ED79F73" w14:textId="77777777" w:rsidR="002E3BAB" w:rsidRPr="002E3BAB" w:rsidRDefault="002E3BAB" w:rsidP="002E3BAB">
            <w:pPr>
              <w:rPr>
                <w:b/>
                <w:bCs/>
              </w:rPr>
            </w:pPr>
            <w:r w:rsidRPr="002E3BAB">
              <w:rPr>
                <w:b/>
                <w:bCs/>
              </w:rPr>
              <w:t>Autorizzo mio figlio/a ai trasferimenti previsti dalle attività del Camp, sia</w:t>
            </w:r>
          </w:p>
          <w:p w14:paraId="310CF757" w14:textId="77777777" w:rsidR="002E3BAB" w:rsidRPr="002E3BAB" w:rsidRDefault="002E3BAB" w:rsidP="002E3BAB">
            <w:pPr>
              <w:rPr>
                <w:b/>
                <w:bCs/>
              </w:rPr>
            </w:pPr>
            <w:r w:rsidRPr="002E3BAB">
              <w:rPr>
                <w:b/>
                <w:bCs/>
              </w:rPr>
              <w:t>a piedi che mediante utilizzo di pullman ed altri mezzi di trasporto anche privati.</w:t>
            </w:r>
          </w:p>
          <w:p w14:paraId="7AE3C92F" w14:textId="77777777" w:rsidR="002E3BAB" w:rsidRDefault="002E3BAB" w:rsidP="002E3BAB"/>
        </w:tc>
        <w:tc>
          <w:tcPr>
            <w:tcW w:w="992" w:type="dxa"/>
          </w:tcPr>
          <w:p w14:paraId="0FAA0F88" w14:textId="77777777" w:rsidR="002E3BAB" w:rsidRDefault="002E3BAB" w:rsidP="002E3BAB"/>
        </w:tc>
      </w:tr>
    </w:tbl>
    <w:p w14:paraId="3AAA4B6E" w14:textId="77777777" w:rsidR="0044680A" w:rsidRDefault="0044680A" w:rsidP="002E3BAB">
      <w:pPr>
        <w:rPr>
          <w:b/>
          <w:bCs/>
          <w:color w:val="FF0000"/>
        </w:rPr>
      </w:pPr>
    </w:p>
    <w:p w14:paraId="17760F10" w14:textId="627B9905" w:rsidR="002E3BAB" w:rsidRDefault="002E3BAB" w:rsidP="002E3BAB">
      <w:pPr>
        <w:rPr>
          <w:b/>
          <w:bCs/>
          <w:color w:val="FF0000"/>
        </w:rPr>
      </w:pPr>
      <w:r w:rsidRPr="002E3BAB">
        <w:rPr>
          <w:b/>
          <w:bCs/>
          <w:color w:val="FF0000"/>
        </w:rPr>
        <w:t>FIRMA DEL GENITORE O DI CHI NE FA LE VECI</w:t>
      </w:r>
      <w:r w:rsidR="002F1B1A">
        <w:rPr>
          <w:b/>
          <w:bCs/>
          <w:color w:val="FF0000"/>
        </w:rPr>
        <w:tab/>
      </w:r>
      <w:r w:rsidR="002F1B1A">
        <w:rPr>
          <w:b/>
          <w:bCs/>
          <w:color w:val="FF0000"/>
        </w:rPr>
        <w:tab/>
      </w:r>
      <w:r w:rsidR="002F1B1A">
        <w:t>Luogo e data, __________________</w:t>
      </w:r>
    </w:p>
    <w:p w14:paraId="52BD5C93" w14:textId="196E73E0" w:rsidR="002E3BAB" w:rsidRDefault="002E3BAB" w:rsidP="002E3BAB">
      <w:pPr>
        <w:rPr>
          <w:b/>
          <w:bCs/>
          <w:color w:val="FF0000"/>
        </w:rPr>
      </w:pPr>
    </w:p>
    <w:p w14:paraId="2ADF58FD" w14:textId="77777777" w:rsidR="002E3BAB" w:rsidRDefault="002E3BAB" w:rsidP="002E3BAB"/>
    <w:p w14:paraId="4F1B4CDD" w14:textId="57271A51" w:rsidR="002E3BAB" w:rsidRDefault="002E3BAB" w:rsidP="002E3BAB">
      <w:pPr>
        <w:rPr>
          <w:b/>
          <w:bCs/>
        </w:rPr>
      </w:pPr>
      <w:r w:rsidRPr="002E3BAB">
        <w:rPr>
          <w:b/>
          <w:bCs/>
        </w:rPr>
        <w:t>INFORMATIVA A NORMA DELL’ART. 13</w:t>
      </w:r>
      <w:r w:rsidR="0044680A">
        <w:rPr>
          <w:b/>
          <w:bCs/>
        </w:rPr>
        <w:t>/14</w:t>
      </w:r>
      <w:r w:rsidRPr="002E3BAB">
        <w:rPr>
          <w:b/>
          <w:bCs/>
        </w:rPr>
        <w:t xml:space="preserve"> </w:t>
      </w:r>
      <w:r w:rsidR="0044680A">
        <w:rPr>
          <w:b/>
          <w:bCs/>
        </w:rPr>
        <w:t>REGOLAMENTO UE 2016/679</w:t>
      </w:r>
      <w:r w:rsidRPr="002E3BAB">
        <w:rPr>
          <w:b/>
          <w:bCs/>
        </w:rPr>
        <w:t xml:space="preserve"> </w:t>
      </w:r>
    </w:p>
    <w:p w14:paraId="6B5A3438" w14:textId="77777777" w:rsidR="002E3BAB" w:rsidRPr="002E3BAB" w:rsidRDefault="002E3BAB" w:rsidP="0044680A">
      <w:pPr>
        <w:jc w:val="both"/>
        <w:rPr>
          <w:b/>
          <w:bCs/>
        </w:rPr>
      </w:pPr>
    </w:p>
    <w:p w14:paraId="5B488AFE" w14:textId="725B5A0E" w:rsidR="002E3BAB" w:rsidRDefault="002E3BAB" w:rsidP="0044680A">
      <w:pPr>
        <w:jc w:val="both"/>
      </w:pPr>
      <w:r>
        <w:t xml:space="preserve">Desideriamo informarLa che la presente informativa viene resa agli iscritti al camp estivo persone fisiche, e ai suoi genitori/tutori se minore, ai sensi </w:t>
      </w:r>
      <w:proofErr w:type="gramStart"/>
      <w:r>
        <w:t>dell’</w:t>
      </w:r>
      <w:proofErr w:type="spellStart"/>
      <w:r>
        <w:t>art.</w:t>
      </w:r>
      <w:r w:rsidR="0044680A">
        <w:t>di</w:t>
      </w:r>
      <w:proofErr w:type="spellEnd"/>
      <w:proofErr w:type="gramEnd"/>
      <w:r w:rsidR="0044680A">
        <w:t xml:space="preserve"> cui all’oggetto.</w:t>
      </w:r>
    </w:p>
    <w:p w14:paraId="359AAF44" w14:textId="77777777" w:rsidR="0044680A" w:rsidRDefault="0044680A" w:rsidP="0044680A">
      <w:pPr>
        <w:jc w:val="both"/>
      </w:pPr>
    </w:p>
    <w:p w14:paraId="76BC3C08" w14:textId="4B898B2C" w:rsidR="002E3BAB" w:rsidRDefault="002E3BAB" w:rsidP="0044680A">
      <w:pPr>
        <w:jc w:val="both"/>
      </w:pPr>
      <w:r>
        <w:t>1) IDENTITA’ E CONTATTI DEL TITOLARE: il Titolare del Trattamento è l’A.S.D.M. Kolbe – Via Abruzzi, 29 – 20025 Legnano (MI) – P.IVA 13480250151 C.F. 92027990156 e il responsabile del trattamento è identificato nella persona del suo Presidente, contattabile all’indirizzo sopraindicato al nr. 348/2525480</w:t>
      </w:r>
    </w:p>
    <w:p w14:paraId="2E57F2E6" w14:textId="77777777" w:rsidR="002E3BAB" w:rsidRDefault="002E3BAB" w:rsidP="0044680A">
      <w:pPr>
        <w:jc w:val="both"/>
      </w:pPr>
      <w:r>
        <w:t>2) FINALITA’ DEL TRATTAMENTO:</w:t>
      </w:r>
    </w:p>
    <w:p w14:paraId="5B5219AE" w14:textId="5D3FC9EE" w:rsidR="002E3BAB" w:rsidRDefault="002E3BAB" w:rsidP="0044680A">
      <w:pPr>
        <w:jc w:val="both"/>
      </w:pPr>
      <w:r>
        <w:t>- per la corretta compilazione della domanda d’iscrizione al camp estivo e per la corretta gestione del rapporto nel suo prosieguo;</w:t>
      </w:r>
    </w:p>
    <w:p w14:paraId="77B0063E" w14:textId="77777777" w:rsidR="002E3BAB" w:rsidRDefault="002E3BAB" w:rsidP="0044680A">
      <w:pPr>
        <w:jc w:val="both"/>
      </w:pPr>
      <w:r>
        <w:t>- per inviare comunicazioni e informazioni relative all’attività svolte dal camp;</w:t>
      </w:r>
    </w:p>
    <w:p w14:paraId="28A3EC1C" w14:textId="79A9A884" w:rsidR="002E3BAB" w:rsidRDefault="002E3BAB" w:rsidP="0044680A">
      <w:pPr>
        <w:jc w:val="both"/>
      </w:pPr>
      <w:r>
        <w:t>- per adempiere a qualsiasi obbligo di natura amministrativa, contabile, fiscale previsto dalle leggi, normative vigenti, regolamenti;</w:t>
      </w:r>
    </w:p>
    <w:p w14:paraId="77B526C1" w14:textId="6F450A2D" w:rsidR="002E3BAB" w:rsidRDefault="002E3BAB" w:rsidP="0044680A">
      <w:pPr>
        <w:jc w:val="both"/>
      </w:pPr>
      <w:r>
        <w:t>- per la realizzazione di fotografie e video pubblicate su mezzi di comunicazione on e off line, inclusi i social network;</w:t>
      </w:r>
    </w:p>
    <w:p w14:paraId="443A82E7" w14:textId="2AF65486" w:rsidR="002E3BAB" w:rsidRDefault="002E3BAB" w:rsidP="0044680A">
      <w:pPr>
        <w:jc w:val="both"/>
      </w:pPr>
      <w:r>
        <w:t>- per adempimenti obbligatori di natura sensibile (potremmo venire a conoscenza di dati di natura sensibile contenuti in certificati medici e/o segnalazioni di allergie e/o anomalie fisiche);</w:t>
      </w:r>
    </w:p>
    <w:p w14:paraId="13BCB50F" w14:textId="77777777" w:rsidR="002E3BAB" w:rsidRDefault="002E3BAB" w:rsidP="0044680A">
      <w:pPr>
        <w:jc w:val="both"/>
      </w:pPr>
      <w:r>
        <w:t>- per fornire informazioni in caso di specifiche richieste e per conto delle Autorità competenti.</w:t>
      </w:r>
    </w:p>
    <w:p w14:paraId="3B06947E" w14:textId="3F38F7EE" w:rsidR="002E3BAB" w:rsidRDefault="002E3BAB" w:rsidP="0044680A">
      <w:pPr>
        <w:jc w:val="both"/>
      </w:pPr>
      <w:r>
        <w:t>3) DESTINATARI DEI DATI PERSONALI: i dati personali trattati non saranno oggetto di diffusione e saranno oggetto di comunicazione a soggetti ben definiti. Sulla base dei ruoli e delle mansioni espletate, il personale interno ed esterno è legittimato al trattamento nei limiti delle loro competenze ed in conformità alle istruzioni ad essi impartite dal Titolare. Gli stessi dati potranno essere comunicati ai soggetti legittimati ad accedervi in forza di disposizioni di legge, regolamenti e normative, a società eroganti servizi. I dati di natura sensibile inerenti alla</w:t>
      </w:r>
    </w:p>
    <w:p w14:paraId="7C9FECC8" w14:textId="56A110AD" w:rsidR="002E3BAB" w:rsidRDefault="002E3BAB" w:rsidP="0044680A">
      <w:pPr>
        <w:jc w:val="both"/>
      </w:pPr>
      <w:r>
        <w:t>salute, non saranno oggetto di diffusione e potranno essere portati a conoscenza solo di incaricati interni a tutela dell’Iscritto. Per quanto riguarda le foto e i video, la diffusione potrà avvenire sia attraverso mezzi di comunicazione off line (locandine, volantini etc.) che on line (ns sito web, social network).</w:t>
      </w:r>
    </w:p>
    <w:p w14:paraId="04B413A4" w14:textId="48FF4E83" w:rsidR="002E3BAB" w:rsidRDefault="002E3BAB" w:rsidP="0044680A">
      <w:pPr>
        <w:jc w:val="both"/>
      </w:pPr>
      <w:r>
        <w:t xml:space="preserve">4) TRASFERIMENTO DEI DATI: il Titolare del trattamento non trasferisce i dati personali in paesi terzi; tuttavia si riserva la possibilità di utilizzare servizi in </w:t>
      </w:r>
      <w:proofErr w:type="spellStart"/>
      <w:r>
        <w:t>cloud</w:t>
      </w:r>
      <w:proofErr w:type="spellEnd"/>
      <w:r>
        <w:t xml:space="preserve"> e in tal caso i fornitori dei servizi saranno selezionati tra coloro che forniscono garanzie adeguate, così come previsto dall’art.46 GDPR 679/16.</w:t>
      </w:r>
    </w:p>
    <w:p w14:paraId="466051A0" w14:textId="7B472735" w:rsidR="002E3BAB" w:rsidRDefault="002E3BAB" w:rsidP="0044680A">
      <w:pPr>
        <w:jc w:val="both"/>
      </w:pPr>
      <w:r>
        <w:t>5) CONSERVAZIONE DEI DATI: il Titolare del trattamento conserva e tratta i dati personali per il tempo strettamente necessario ad adempiere alle finalità indicate ovvero per il periodo imposto dalle vigenti disposizioni in materia civilistica e fiscale.</w:t>
      </w:r>
    </w:p>
    <w:p w14:paraId="272CCDFE" w14:textId="73CC4219" w:rsidR="002E3BAB" w:rsidRDefault="002E3BAB" w:rsidP="0044680A">
      <w:pPr>
        <w:jc w:val="both"/>
      </w:pPr>
      <w:r>
        <w:t>6) DIRITTI DELL’INTERESSATO: a norma degli artt.15 diritto di accesso,16 diritto di rettifica, 17 diritto alla cancellazione, 18 diritto alla limitazione del trattamento, 20 diritto alla portabilità, 21 diritto all’opposizione e 22 diritto di opposizione al processo decisionale automatizzato del GDPR 679/16, l’interessato può esercitare i suoi diritti scrivendo al Titolare del Trattamento all’indirizzo soprariportato</w:t>
      </w:r>
      <w:r w:rsidR="0044680A">
        <w:t xml:space="preserve"> </w:t>
      </w:r>
      <w:r>
        <w:t xml:space="preserve">oppure a mezzo mail all’indirizzo </w:t>
      </w:r>
      <w:proofErr w:type="gramStart"/>
      <w:r>
        <w:t>privacy@smkolbe.net .</w:t>
      </w:r>
      <w:proofErr w:type="gramEnd"/>
    </w:p>
    <w:p w14:paraId="5031AAFB" w14:textId="7E10B84F" w:rsidR="002E3BAB" w:rsidRDefault="002E3BAB" w:rsidP="0044680A">
      <w:pPr>
        <w:jc w:val="both"/>
      </w:pPr>
      <w:r>
        <w:t>7) REVOCA DEL CONSENSO: con riferimento all’art.6 del GDPR 679/16 l’interessato può revocare in qualsiasi momento il consenso prestato.</w:t>
      </w:r>
    </w:p>
    <w:p w14:paraId="6FC1818B" w14:textId="7AA35C2D" w:rsidR="002E3BAB" w:rsidRDefault="002E3BAB" w:rsidP="0044680A">
      <w:pPr>
        <w:jc w:val="both"/>
      </w:pPr>
      <w:r>
        <w:t>8) DIRITTO DI PROPORRE RECLAMO: l’interessato ha diritto di proporre reclamo all’Autorità di controllo dello stato di residenza.</w:t>
      </w:r>
    </w:p>
    <w:p w14:paraId="35E9A04B" w14:textId="260FD1AE" w:rsidR="002E3BAB" w:rsidRDefault="002E3BAB" w:rsidP="0044680A">
      <w:pPr>
        <w:jc w:val="both"/>
      </w:pPr>
      <w:r>
        <w:lastRenderedPageBreak/>
        <w:t>9) CONFERIMENTO DEI DATI: il conferimento dei dati personali è obbligatorio in base ad adempimenti di legge, regolamenti, normative e condizionante la possibilità di adempiere correttamente ed efficacemente agli obblighi contrattuali assunti; pertanto un eventuale rifiuto al conferimento comporterà l’impossibilità di procedere con l’iscrizione e/o l’attività sportiva, per svolgere attività promozionali.</w:t>
      </w:r>
    </w:p>
    <w:p w14:paraId="40722BD2" w14:textId="0A831F18" w:rsidR="002E3BAB" w:rsidRDefault="002E3BAB" w:rsidP="0044680A">
      <w:pPr>
        <w:jc w:val="both"/>
      </w:pPr>
      <w:r>
        <w:t>Anche il conferimento dei dati inerenti alla salute è obbligatorio per consentire l’adempimento degli obblighi di legge. Il conferimento alla pubblicazione di foto e video è facoltativo.</w:t>
      </w:r>
    </w:p>
    <w:p w14:paraId="07192C65" w14:textId="315DA432" w:rsidR="002E3BAB" w:rsidRDefault="002E3BAB" w:rsidP="0044680A">
      <w:pPr>
        <w:jc w:val="both"/>
      </w:pPr>
      <w:r>
        <w:t>10) PROCESSI DECISIONALI AUTOMATIZZATI: il Titolare non effettua trattamenti che consistano in processi decisionali automatizzati sui dati trattati.</w:t>
      </w:r>
    </w:p>
    <w:p w14:paraId="6287EE2E" w14:textId="4DB255AD" w:rsidR="002E3BAB" w:rsidRDefault="002E3BAB" w:rsidP="0044680A">
      <w:pPr>
        <w:jc w:val="both"/>
      </w:pPr>
      <w:r>
        <w:t>A tutela della Sua privacy, vogliamo essere sicuri che il Suo consenso venga fornito in maniera libera e informata e con la massima trasparenza, per cui in merito al trattamento dei dati forniti, chiediamo in particolare che Lei, dopo aver letto accuratamente l’informativa, provveda a conferirci:</w:t>
      </w:r>
    </w:p>
    <w:p w14:paraId="4D8DA43D" w14:textId="77777777" w:rsidR="002E3BAB" w:rsidRDefault="002E3BAB" w:rsidP="002E3BAB"/>
    <w:p w14:paraId="02B91C6B" w14:textId="1304D1EB" w:rsidR="002E3BAB" w:rsidRPr="002E3BAB" w:rsidRDefault="002E3BAB" w:rsidP="002E3BAB">
      <w:pPr>
        <w:pStyle w:val="Paragrafoelenco"/>
        <w:numPr>
          <w:ilvl w:val="0"/>
          <w:numId w:val="8"/>
        </w:numPr>
        <w:rPr>
          <w:b/>
          <w:bCs/>
        </w:rPr>
      </w:pPr>
      <w:r w:rsidRPr="002E3BAB">
        <w:rPr>
          <w:b/>
          <w:bCs/>
        </w:rPr>
        <w:t>AUTORIZZAZIONE AL CONSENSO AL TRATTAMENTO DEI DATI PERSONALI</w:t>
      </w:r>
    </w:p>
    <w:p w14:paraId="2556EE68" w14:textId="77777777" w:rsidR="002E3BAB" w:rsidRDefault="002E3BAB" w:rsidP="002E3BAB"/>
    <w:p w14:paraId="668451E3" w14:textId="61450F73" w:rsidR="002E3BAB" w:rsidRDefault="002E3BAB" w:rsidP="002E3BAB">
      <w:r w:rsidRPr="002E3BAB">
        <w:rPr>
          <w:b/>
          <w:bCs/>
        </w:rPr>
        <w:t>[ ] ACCONSENTO [ ] NON ACCONSENTO</w:t>
      </w:r>
      <w:r>
        <w:t xml:space="preserve">                                       Luogo e data, _______________</w:t>
      </w:r>
      <w:r w:rsidR="000D6D8F">
        <w:t>___</w:t>
      </w:r>
    </w:p>
    <w:p w14:paraId="73CC8AED" w14:textId="77777777" w:rsidR="002E3BAB" w:rsidRDefault="002E3BAB" w:rsidP="002E3BAB"/>
    <w:p w14:paraId="4FB82927" w14:textId="77777777" w:rsidR="002E3BAB" w:rsidRDefault="002E3BAB" w:rsidP="002E3BAB">
      <w:pPr>
        <w:rPr>
          <w:b/>
          <w:bCs/>
          <w:color w:val="FF0000"/>
        </w:rPr>
      </w:pPr>
      <w:r w:rsidRPr="002E3BAB">
        <w:rPr>
          <w:b/>
          <w:bCs/>
          <w:color w:val="FF0000"/>
        </w:rPr>
        <w:t>FIRMA DEL GENITORE O DI CHI NE FA LE VECI</w:t>
      </w:r>
    </w:p>
    <w:p w14:paraId="670FA0D2" w14:textId="77777777" w:rsidR="002E3BAB" w:rsidRDefault="002E3BAB" w:rsidP="002E3BAB">
      <w:pPr>
        <w:rPr>
          <w:b/>
          <w:bCs/>
          <w:color w:val="FF0000"/>
        </w:rPr>
      </w:pPr>
    </w:p>
    <w:p w14:paraId="5D998875" w14:textId="77777777" w:rsidR="002E3BAB" w:rsidRPr="002E3BAB" w:rsidRDefault="002E3BAB" w:rsidP="002E3BAB">
      <w:pPr>
        <w:rPr>
          <w:b/>
          <w:bCs/>
          <w:color w:val="FF0000"/>
        </w:rPr>
      </w:pPr>
      <w:r>
        <w:rPr>
          <w:b/>
          <w:bCs/>
          <w:color w:val="FF0000"/>
        </w:rPr>
        <w:t>__________________________________</w:t>
      </w:r>
    </w:p>
    <w:p w14:paraId="69EF2A77" w14:textId="173D0407" w:rsidR="002E3BAB" w:rsidRDefault="002E3BAB" w:rsidP="002E3BAB"/>
    <w:p w14:paraId="55F56030" w14:textId="62C91A40" w:rsidR="002E3BAB" w:rsidRPr="002E3BAB" w:rsidRDefault="002E3BAB" w:rsidP="002E3BAB">
      <w:pPr>
        <w:pStyle w:val="Paragrafoelenco"/>
        <w:numPr>
          <w:ilvl w:val="0"/>
          <w:numId w:val="8"/>
        </w:numPr>
        <w:rPr>
          <w:b/>
          <w:bCs/>
        </w:rPr>
      </w:pPr>
      <w:r w:rsidRPr="002E3BAB">
        <w:rPr>
          <w:b/>
          <w:bCs/>
        </w:rPr>
        <w:t>AUTORIZZAZIONE AL CONSENSO AL TRATTAMENTO DEI DATI SENSIBILI</w:t>
      </w:r>
    </w:p>
    <w:p w14:paraId="1691647F" w14:textId="77777777" w:rsidR="002E3BAB" w:rsidRDefault="002E3BAB" w:rsidP="002E3BAB"/>
    <w:p w14:paraId="33A610A5" w14:textId="3411F218" w:rsidR="002E3BAB" w:rsidRDefault="002E3BAB" w:rsidP="002E3BAB">
      <w:proofErr w:type="gramStart"/>
      <w:r w:rsidRPr="002E3BAB">
        <w:rPr>
          <w:b/>
          <w:bCs/>
        </w:rPr>
        <w:t>[ ]</w:t>
      </w:r>
      <w:proofErr w:type="gramEnd"/>
      <w:r w:rsidRPr="002E3BAB">
        <w:rPr>
          <w:b/>
          <w:bCs/>
        </w:rPr>
        <w:t xml:space="preserve"> ACCONSENTO [ ] NON ACCONSENTO</w:t>
      </w:r>
      <w:r>
        <w:t xml:space="preserve">                                       Luogo e data, _______________</w:t>
      </w:r>
      <w:r w:rsidR="000D6D8F">
        <w:t>___</w:t>
      </w:r>
    </w:p>
    <w:p w14:paraId="5D3EE4C7" w14:textId="77777777" w:rsidR="002E3BAB" w:rsidRDefault="002E3BAB" w:rsidP="002E3BAB"/>
    <w:p w14:paraId="4627C934" w14:textId="77777777" w:rsidR="002E3BAB" w:rsidRDefault="002E3BAB" w:rsidP="002E3BAB">
      <w:pPr>
        <w:rPr>
          <w:b/>
          <w:bCs/>
          <w:color w:val="FF0000"/>
        </w:rPr>
      </w:pPr>
      <w:r w:rsidRPr="002E3BAB">
        <w:rPr>
          <w:b/>
          <w:bCs/>
          <w:color w:val="FF0000"/>
        </w:rPr>
        <w:t>FIRMA DEL GENITORE O DI CHI NE FA LE VECI</w:t>
      </w:r>
    </w:p>
    <w:p w14:paraId="7F5E9AAA" w14:textId="77777777" w:rsidR="002E3BAB" w:rsidRDefault="002E3BAB" w:rsidP="002E3BAB">
      <w:pPr>
        <w:rPr>
          <w:b/>
          <w:bCs/>
          <w:color w:val="FF0000"/>
        </w:rPr>
      </w:pPr>
    </w:p>
    <w:p w14:paraId="6B607699" w14:textId="77777777" w:rsidR="002E3BAB" w:rsidRPr="002E3BAB" w:rsidRDefault="002E3BAB" w:rsidP="002E3BAB">
      <w:pPr>
        <w:rPr>
          <w:b/>
          <w:bCs/>
          <w:color w:val="FF0000"/>
        </w:rPr>
      </w:pPr>
      <w:r>
        <w:rPr>
          <w:b/>
          <w:bCs/>
          <w:color w:val="FF0000"/>
        </w:rPr>
        <w:t>__________________________________</w:t>
      </w:r>
    </w:p>
    <w:p w14:paraId="04D94656" w14:textId="6614C71E" w:rsidR="002E3BAB" w:rsidRDefault="002E3BAB" w:rsidP="002E3BAB"/>
    <w:p w14:paraId="34AF8C9E" w14:textId="77777777" w:rsidR="002E3BAB" w:rsidRDefault="002E3BAB" w:rsidP="002E3BAB"/>
    <w:p w14:paraId="6BB0A131" w14:textId="73409E96" w:rsidR="002E3BAB" w:rsidRPr="002E3BAB" w:rsidRDefault="002E3BAB" w:rsidP="002E3BAB">
      <w:pPr>
        <w:pStyle w:val="Paragrafoelenco"/>
        <w:numPr>
          <w:ilvl w:val="0"/>
          <w:numId w:val="8"/>
        </w:numPr>
        <w:rPr>
          <w:b/>
          <w:bCs/>
        </w:rPr>
      </w:pPr>
      <w:r w:rsidRPr="002E3BAB">
        <w:rPr>
          <w:b/>
          <w:bCs/>
        </w:rPr>
        <w:t>AUTORIZZAZIONE AL TRATTAMENTO DELLE FOTOGRAFIE/VIDEO</w:t>
      </w:r>
    </w:p>
    <w:p w14:paraId="4A282898" w14:textId="77777777" w:rsidR="002E3BAB" w:rsidRDefault="002E3BAB" w:rsidP="002E3BAB"/>
    <w:p w14:paraId="7D099CF6" w14:textId="02E73F4D" w:rsidR="002E3BAB" w:rsidRDefault="002E3BAB" w:rsidP="002E3BAB">
      <w:proofErr w:type="gramStart"/>
      <w:r w:rsidRPr="002E3BAB">
        <w:rPr>
          <w:b/>
          <w:bCs/>
        </w:rPr>
        <w:t>[ ]</w:t>
      </w:r>
      <w:proofErr w:type="gramEnd"/>
      <w:r w:rsidRPr="002E3BAB">
        <w:rPr>
          <w:b/>
          <w:bCs/>
        </w:rPr>
        <w:t xml:space="preserve"> ACCONSENTO [ ] NON ACCONSENTO</w:t>
      </w:r>
      <w:r>
        <w:t xml:space="preserve">                                        Luogo e data, ______________</w:t>
      </w:r>
      <w:r w:rsidR="000D6D8F">
        <w:t>____</w:t>
      </w:r>
    </w:p>
    <w:p w14:paraId="093D0EE3" w14:textId="77777777" w:rsidR="002E3BAB" w:rsidRDefault="002E3BAB" w:rsidP="002E3BAB"/>
    <w:p w14:paraId="6EB2BBBF" w14:textId="77777777" w:rsidR="002E3BAB" w:rsidRDefault="002E3BAB" w:rsidP="002E3BAB">
      <w:pPr>
        <w:rPr>
          <w:b/>
          <w:bCs/>
          <w:color w:val="FF0000"/>
        </w:rPr>
      </w:pPr>
      <w:r w:rsidRPr="002E3BAB">
        <w:rPr>
          <w:b/>
          <w:bCs/>
          <w:color w:val="FF0000"/>
        </w:rPr>
        <w:t>FIRMA DEL GENITORE O DI CHI NE FA LE VECI</w:t>
      </w:r>
    </w:p>
    <w:p w14:paraId="59D98B71" w14:textId="77777777" w:rsidR="002E3BAB" w:rsidRDefault="002E3BAB" w:rsidP="002E3BAB">
      <w:pPr>
        <w:rPr>
          <w:b/>
          <w:bCs/>
          <w:color w:val="FF0000"/>
        </w:rPr>
      </w:pPr>
    </w:p>
    <w:p w14:paraId="7E7EAB3B" w14:textId="7B73A854" w:rsidR="002E3BAB" w:rsidRPr="0044680A" w:rsidRDefault="002E3BAB" w:rsidP="002E3BAB">
      <w:pPr>
        <w:rPr>
          <w:b/>
          <w:bCs/>
          <w:color w:val="FF0000"/>
        </w:rPr>
      </w:pPr>
      <w:r>
        <w:rPr>
          <w:b/>
          <w:bCs/>
          <w:color w:val="FF0000"/>
        </w:rPr>
        <w:t>__________________________________</w:t>
      </w:r>
    </w:p>
    <w:sectPr w:rsidR="002E3BAB" w:rsidRPr="0044680A" w:rsidSect="002E3BAB">
      <w:headerReference w:type="default" r:id="rId7"/>
      <w:pgSz w:w="11900" w:h="16840"/>
      <w:pgMar w:top="1417" w:right="1134" w:bottom="1134"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A9184" w14:textId="77777777" w:rsidR="00EF3EE8" w:rsidRDefault="00EF3EE8" w:rsidP="002E3BAB">
      <w:r>
        <w:separator/>
      </w:r>
    </w:p>
  </w:endnote>
  <w:endnote w:type="continuationSeparator" w:id="0">
    <w:p w14:paraId="132B988A" w14:textId="77777777" w:rsidR="00EF3EE8" w:rsidRDefault="00EF3EE8" w:rsidP="002E3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25FF5" w14:textId="77777777" w:rsidR="00EF3EE8" w:rsidRDefault="00EF3EE8" w:rsidP="002E3BAB">
      <w:r>
        <w:separator/>
      </w:r>
    </w:p>
  </w:footnote>
  <w:footnote w:type="continuationSeparator" w:id="0">
    <w:p w14:paraId="4B42708D" w14:textId="77777777" w:rsidR="00EF3EE8" w:rsidRDefault="00EF3EE8" w:rsidP="002E3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C63FA" w14:textId="1EDEEAD6" w:rsidR="002E3BAB" w:rsidRDefault="002E3BAB" w:rsidP="002E3BAB">
    <w:pPr>
      <w:pStyle w:val="Intestazione"/>
    </w:pPr>
    <w:r>
      <w:rPr>
        <w:noProof/>
      </w:rPr>
      <w:drawing>
        <wp:anchor distT="0" distB="0" distL="114300" distR="114300" simplePos="0" relativeHeight="251658240" behindDoc="0" locked="0" layoutInCell="1" allowOverlap="1" wp14:anchorId="436D22DC" wp14:editId="3084DF8D">
          <wp:simplePos x="0" y="0"/>
          <wp:positionH relativeFrom="column">
            <wp:posOffset>5018515</wp:posOffset>
          </wp:positionH>
          <wp:positionV relativeFrom="paragraph">
            <wp:posOffset>-63062</wp:posOffset>
          </wp:positionV>
          <wp:extent cx="1587062" cy="1343749"/>
          <wp:effectExtent l="0" t="0" r="635" b="254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1587062" cy="1343749"/>
                  </a:xfrm>
                  <a:prstGeom prst="rect">
                    <a:avLst/>
                  </a:prstGeom>
                </pic:spPr>
              </pic:pic>
            </a:graphicData>
          </a:graphic>
          <wp14:sizeRelH relativeFrom="page">
            <wp14:pctWidth>0</wp14:pctWidth>
          </wp14:sizeRelH>
          <wp14:sizeRelV relativeFrom="page">
            <wp14:pctHeight>0</wp14:pctHeight>
          </wp14:sizeRelV>
        </wp:anchor>
      </w:drawing>
    </w:r>
    <w:r>
      <w:t xml:space="preserve">Associazione sportiva dilettantistica San Massimiliano Kolbe Legnano </w:t>
    </w:r>
  </w:p>
  <w:p w14:paraId="7F14421C" w14:textId="60184A15" w:rsidR="002E3BAB" w:rsidRDefault="002E3BAB" w:rsidP="002E3BAB">
    <w:pPr>
      <w:pStyle w:val="Intestazione"/>
    </w:pPr>
    <w:r>
      <w:t xml:space="preserve">Sede legale via Abruzzi, 21, 20025 Legnano (MI) </w:t>
    </w:r>
  </w:p>
  <w:p w14:paraId="4A521B5E" w14:textId="263A3304" w:rsidR="002E3BAB" w:rsidRDefault="002E3BAB" w:rsidP="002E3BAB">
    <w:pPr>
      <w:pStyle w:val="Intestazione"/>
    </w:pPr>
    <w:r>
      <w:t xml:space="preserve">SEGRETERIA: VIA ABRUZZI 29, LEGNANO - TEL. 3938795276 – EMAIL: </w:t>
    </w:r>
    <w:hyperlink r:id="rId2" w:history="1">
      <w:r w:rsidRPr="00AD1497">
        <w:rPr>
          <w:rStyle w:val="Collegamentoipertestuale"/>
        </w:rPr>
        <w:t>SMKOLBE.INFO@GMAIL.COM</w:t>
      </w:r>
    </w:hyperlink>
  </w:p>
  <w:p w14:paraId="13B95C53" w14:textId="21C3DBB9" w:rsidR="002E3BAB" w:rsidRDefault="002E3BAB" w:rsidP="002E3BAB">
    <w:pPr>
      <w:pStyle w:val="Intestazione"/>
    </w:pPr>
  </w:p>
  <w:p w14:paraId="71D115AE" w14:textId="7D39AD5E" w:rsidR="002E3BAB" w:rsidRDefault="002E3BAB" w:rsidP="002E3BAB">
    <w:pPr>
      <w:pStyle w:val="Intestazione"/>
    </w:pPr>
  </w:p>
  <w:p w14:paraId="2AB26981" w14:textId="77777777" w:rsidR="002E3BAB" w:rsidRDefault="002E3BAB" w:rsidP="002E3BA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C06FB"/>
    <w:multiLevelType w:val="hybridMultilevel"/>
    <w:tmpl w:val="C10A495A"/>
    <w:lvl w:ilvl="0" w:tplc="C6D699F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ADE7E74"/>
    <w:multiLevelType w:val="hybridMultilevel"/>
    <w:tmpl w:val="3B603786"/>
    <w:lvl w:ilvl="0" w:tplc="04100017">
      <w:start w:val="3"/>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32956AC"/>
    <w:multiLevelType w:val="hybridMultilevel"/>
    <w:tmpl w:val="AB4051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AF5047D"/>
    <w:multiLevelType w:val="hybridMultilevel"/>
    <w:tmpl w:val="2B302768"/>
    <w:lvl w:ilvl="0" w:tplc="43101E5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230396E"/>
    <w:multiLevelType w:val="hybridMultilevel"/>
    <w:tmpl w:val="F7D410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6885A27"/>
    <w:multiLevelType w:val="hybridMultilevel"/>
    <w:tmpl w:val="8AD81B4C"/>
    <w:lvl w:ilvl="0" w:tplc="122EC8D0">
      <w:numFmt w:val="bullet"/>
      <w:lvlText w:val="•"/>
      <w:lvlJc w:val="left"/>
      <w:pPr>
        <w:ind w:left="720" w:hanging="360"/>
      </w:pPr>
      <w:rPr>
        <w:rFonts w:hint="default"/>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C157D9"/>
    <w:multiLevelType w:val="hybridMultilevel"/>
    <w:tmpl w:val="8C703860"/>
    <w:lvl w:ilvl="0" w:tplc="B98A70B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A1A67B9"/>
    <w:multiLevelType w:val="hybridMultilevel"/>
    <w:tmpl w:val="8F9E255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62704E1"/>
    <w:multiLevelType w:val="hybridMultilevel"/>
    <w:tmpl w:val="2B1896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8"/>
  </w:num>
  <w:num w:numId="5">
    <w:abstractNumId w:val="0"/>
  </w:num>
  <w:num w:numId="6">
    <w:abstractNumId w:val="6"/>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BAB"/>
    <w:rsid w:val="000D6D8F"/>
    <w:rsid w:val="00225E77"/>
    <w:rsid w:val="002E3BAB"/>
    <w:rsid w:val="002F1B1A"/>
    <w:rsid w:val="00301A79"/>
    <w:rsid w:val="00370BDE"/>
    <w:rsid w:val="0044680A"/>
    <w:rsid w:val="00572D62"/>
    <w:rsid w:val="009C0A47"/>
    <w:rsid w:val="00A33D7A"/>
    <w:rsid w:val="00C068C1"/>
    <w:rsid w:val="00EF3E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5B625"/>
  <w15:chartTrackingRefBased/>
  <w15:docId w15:val="{F92459F2-119F-6748-9401-A1750A16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eastAsiaTheme="minorEastAsia"/>
    </w:rPr>
  </w:style>
  <w:style w:type="paragraph" w:styleId="Titolo1">
    <w:name w:val="heading 1"/>
    <w:basedOn w:val="Normale"/>
    <w:next w:val="Normale"/>
    <w:link w:val="Titolo1Carattere"/>
    <w:uiPriority w:val="9"/>
    <w:qFormat/>
    <w:rsid w:val="002E3BA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2E3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2E3BAB"/>
    <w:rPr>
      <w:sz w:val="22"/>
      <w:szCs w:val="22"/>
    </w:rPr>
  </w:style>
  <w:style w:type="paragraph" w:styleId="Intestazione">
    <w:name w:val="header"/>
    <w:basedOn w:val="Normale"/>
    <w:link w:val="IntestazioneCarattere"/>
    <w:uiPriority w:val="99"/>
    <w:unhideWhenUsed/>
    <w:rsid w:val="002E3BAB"/>
    <w:pPr>
      <w:tabs>
        <w:tab w:val="center" w:pos="4819"/>
        <w:tab w:val="right" w:pos="9638"/>
      </w:tabs>
    </w:pPr>
  </w:style>
  <w:style w:type="character" w:customStyle="1" w:styleId="IntestazioneCarattere">
    <w:name w:val="Intestazione Carattere"/>
    <w:basedOn w:val="Carpredefinitoparagrafo"/>
    <w:link w:val="Intestazione"/>
    <w:uiPriority w:val="99"/>
    <w:rsid w:val="002E3BAB"/>
  </w:style>
  <w:style w:type="paragraph" w:styleId="Pidipagina">
    <w:name w:val="footer"/>
    <w:basedOn w:val="Normale"/>
    <w:link w:val="PidipaginaCarattere"/>
    <w:uiPriority w:val="99"/>
    <w:unhideWhenUsed/>
    <w:rsid w:val="002E3BAB"/>
    <w:pPr>
      <w:tabs>
        <w:tab w:val="center" w:pos="4819"/>
        <w:tab w:val="right" w:pos="9638"/>
      </w:tabs>
    </w:pPr>
  </w:style>
  <w:style w:type="character" w:customStyle="1" w:styleId="PidipaginaCarattere">
    <w:name w:val="Piè di pagina Carattere"/>
    <w:basedOn w:val="Carpredefinitoparagrafo"/>
    <w:link w:val="Pidipagina"/>
    <w:uiPriority w:val="99"/>
    <w:rsid w:val="002E3BAB"/>
  </w:style>
  <w:style w:type="paragraph" w:styleId="Paragrafoelenco">
    <w:name w:val="List Paragraph"/>
    <w:basedOn w:val="Normale"/>
    <w:uiPriority w:val="34"/>
    <w:qFormat/>
    <w:rsid w:val="002E3BAB"/>
    <w:pPr>
      <w:ind w:left="720"/>
      <w:contextualSpacing/>
    </w:pPr>
  </w:style>
  <w:style w:type="character" w:customStyle="1" w:styleId="Titolo1Carattere">
    <w:name w:val="Titolo 1 Carattere"/>
    <w:basedOn w:val="Carpredefinitoparagrafo"/>
    <w:link w:val="Titolo1"/>
    <w:uiPriority w:val="9"/>
    <w:rsid w:val="002E3BAB"/>
    <w:rPr>
      <w:rFonts w:asciiTheme="majorHAnsi" w:eastAsiaTheme="majorEastAsia" w:hAnsiTheme="majorHAnsi" w:cstheme="majorBidi"/>
      <w:color w:val="2F5496" w:themeColor="accent1" w:themeShade="BF"/>
      <w:sz w:val="32"/>
      <w:szCs w:val="32"/>
    </w:rPr>
  </w:style>
  <w:style w:type="character" w:styleId="Collegamentoipertestuale">
    <w:name w:val="Hyperlink"/>
    <w:basedOn w:val="Carpredefinitoparagrafo"/>
    <w:uiPriority w:val="99"/>
    <w:unhideWhenUsed/>
    <w:rsid w:val="002E3BAB"/>
    <w:rPr>
      <w:color w:val="0563C1" w:themeColor="hyperlink"/>
      <w:u w:val="single"/>
    </w:rPr>
  </w:style>
  <w:style w:type="character" w:styleId="Menzionenonrisolta">
    <w:name w:val="Unresolved Mention"/>
    <w:basedOn w:val="Carpredefinitoparagrafo"/>
    <w:uiPriority w:val="99"/>
    <w:semiHidden/>
    <w:unhideWhenUsed/>
    <w:rsid w:val="002E3B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SMKOLBE.INFO@GMAIL.COM" TargetMode="External"/><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1054</Words>
  <Characters>6008</Characters>
  <Application>Microsoft Office Word</Application>
  <DocSecurity>0</DocSecurity>
  <Lines>50</Lines>
  <Paragraphs>14</Paragraphs>
  <ScaleCrop>false</ScaleCrop>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Martini Mauro</dc:creator>
  <cp:keywords/>
  <dc:description/>
  <cp:lastModifiedBy>Martini Mauro</cp:lastModifiedBy>
  <cp:revision>6</cp:revision>
  <cp:lastPrinted>2021-05-05T10:33:00Z</cp:lastPrinted>
  <dcterms:created xsi:type="dcterms:W3CDTF">2021-04-25T19:24:00Z</dcterms:created>
  <dcterms:modified xsi:type="dcterms:W3CDTF">2021-05-05T10:34:00Z</dcterms:modified>
</cp:coreProperties>
</file>